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CE4C" w14:textId="6A79112F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56">
        <w:rPr>
          <w:rFonts w:ascii="Times New Roman" w:hAnsi="Times New Roman" w:cs="Times New Roman"/>
          <w:b/>
          <w:sz w:val="24"/>
          <w:szCs w:val="24"/>
        </w:rPr>
        <w:t>Domanda di partecipazione alla selezione per percorsi di lingua inglese</w:t>
      </w:r>
      <w:r w:rsidR="00290A6D">
        <w:rPr>
          <w:rFonts w:ascii="Times New Roman" w:hAnsi="Times New Roman" w:cs="Times New Roman"/>
          <w:b/>
          <w:sz w:val="24"/>
          <w:szCs w:val="24"/>
        </w:rPr>
        <w:t xml:space="preserve"> e tedesca</w:t>
      </w:r>
      <w:r w:rsidRPr="00530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A6D">
        <w:rPr>
          <w:rFonts w:ascii="Times New Roman" w:hAnsi="Times New Roman" w:cs="Times New Roman"/>
          <w:b/>
          <w:sz w:val="24"/>
          <w:szCs w:val="24"/>
        </w:rPr>
        <w:t>secondaria primo grado</w:t>
      </w:r>
      <w:r w:rsidRPr="00530556">
        <w:rPr>
          <w:rFonts w:ascii="Times New Roman" w:hAnsi="Times New Roman" w:cs="Times New Roman"/>
          <w:b/>
          <w:sz w:val="24"/>
          <w:szCs w:val="24"/>
        </w:rPr>
        <w:t xml:space="preserve"> PNRR Azioni di potenziamento delle competenze STEM e multilinguistiche (D.M 65/2023) RUOLO DI ESPERTO</w:t>
      </w:r>
    </w:p>
    <w:p w14:paraId="57F9365D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</w:rPr>
      </w:pPr>
    </w:p>
    <w:p w14:paraId="0EA77843" w14:textId="517A7C5E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sottoscritto/a___________________________________________________________________</w:t>
      </w:r>
    </w:p>
    <w:p w14:paraId="49BD5A16" w14:textId="34D0DE03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nato/a a ___________________________________________________________ il __________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recapito tel. _____________________________ recapito cell. ____________________________________</w:t>
      </w:r>
    </w:p>
    <w:p w14:paraId="32A4B055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730D6D77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30556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652D5E19" w14:textId="77777777" w:rsidR="00530556" w:rsidRPr="00530556" w:rsidRDefault="00530556" w:rsidP="00530556">
      <w:pPr>
        <w:autoSpaceDE w:val="0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556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187FC644" w14:textId="2E42DCAF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partecipare alla selezione per l’attribuzione dell’incarico di ESPERTO relativamente al progetto di cui sopra nei moduli (mettere una X):</w:t>
      </w:r>
    </w:p>
    <w:tbl>
      <w:tblPr>
        <w:tblW w:w="8713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694"/>
        <w:gridCol w:w="2976"/>
      </w:tblGrid>
      <w:tr w:rsidR="00530556" w:rsidRPr="00530556" w14:paraId="4CF6B499" w14:textId="77777777" w:rsidTr="00530556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8E5E8BB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Titolo Modulo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71E3975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Ruolo di esperto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464CA2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>N° di ore</w:t>
            </w:r>
          </w:p>
        </w:tc>
      </w:tr>
      <w:tr w:rsidR="00530556" w:rsidRPr="00530556" w14:paraId="5551130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B31F1" w14:textId="41953A13" w:rsidR="00530556" w:rsidRPr="00530556" w:rsidRDefault="00530556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Percorsi </w:t>
            </w:r>
            <w:r w:rsidR="00F72F5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lingua</w:t>
            </w: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FD163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inglese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B4A8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3500" w14:textId="5FC0CECF" w:rsidR="00530556" w:rsidRPr="00530556" w:rsidRDefault="00290A6D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30556" w:rsidRPr="00530556" w14:paraId="3D017A0A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4893B" w14:textId="194D22C2" w:rsidR="00530556" w:rsidRPr="00530556" w:rsidRDefault="00530556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Percorsi lingua </w:t>
            </w:r>
            <w:r w:rsidR="00290A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tedesca</w:t>
            </w:r>
            <w:r w:rsidR="00FD163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560E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472E" w14:textId="3775EAD6" w:rsidR="00530556" w:rsidRPr="00530556" w:rsidRDefault="00290A6D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14:paraId="04F251D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F7E68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2353248E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56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</w:p>
    <w:p w14:paraId="47AE23D1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nel caso di dichiarazioni mendaci, </w:t>
      </w:r>
      <w:r w:rsidRPr="00530556">
        <w:rPr>
          <w:rFonts w:ascii="Times New Roman" w:hAnsi="Times New Roman" w:cs="Times New Roman"/>
          <w:b/>
          <w:sz w:val="24"/>
          <w:szCs w:val="24"/>
        </w:rPr>
        <w:t>dichiara</w:t>
      </w:r>
      <w:r w:rsidRPr="00530556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EA0E6A8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 preso visione delle condizioni previste dal bando</w:t>
      </w:r>
    </w:p>
    <w:p w14:paraId="7DBDC426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14:paraId="741ACF3A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 subito condanne penali ovvero di avere i seguenti provvedimenti penali pendenti: </w:t>
      </w:r>
    </w:p>
    <w:p w14:paraId="438CD3CA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CA5BFA2" w14:textId="680CD130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lastRenderedPageBreak/>
        <w:t xml:space="preserve">di non avere procedimenti penali pendenti, ovvero di avere i seguenti procedimenti penali pendenti: </w:t>
      </w:r>
    </w:p>
    <w:p w14:paraId="4DB555C2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A7DE4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030610E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disponibile ad adattarsi al calendario definito dal Gruppo Operativo di Piano</w:t>
      </w:r>
    </w:p>
    <w:p w14:paraId="1AC209C4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20FD5403" w14:textId="55E8181D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avere la competenza informatica l’uso della piattaforma on line “Gestione progetti </w:t>
      </w:r>
      <w:r w:rsidR="00F72F5F" w:rsidRPr="00530556">
        <w:rPr>
          <w:rFonts w:ascii="Times New Roman" w:hAnsi="Times New Roman" w:cs="Times New Roman"/>
          <w:sz w:val="24"/>
          <w:szCs w:val="24"/>
        </w:rPr>
        <w:t>P</w:t>
      </w:r>
      <w:r w:rsidR="00F72F5F">
        <w:rPr>
          <w:rFonts w:ascii="Times New Roman" w:hAnsi="Times New Roman" w:cs="Times New Roman"/>
          <w:sz w:val="24"/>
          <w:szCs w:val="24"/>
        </w:rPr>
        <w:t xml:space="preserve">NRR </w:t>
      </w:r>
      <w:r w:rsidRPr="00530556">
        <w:rPr>
          <w:rFonts w:ascii="Times New Roman" w:hAnsi="Times New Roman" w:cs="Times New Roman"/>
          <w:sz w:val="24"/>
          <w:szCs w:val="24"/>
        </w:rPr>
        <w:t>scuola”</w:t>
      </w:r>
    </w:p>
    <w:p w14:paraId="318CBD39" w14:textId="77777777" w:rsidR="00530556" w:rsidRPr="00530556" w:rsidRDefault="00530556" w:rsidP="00530556">
      <w:pPr>
        <w:widowControl w:val="0"/>
        <w:autoSpaceDE w:val="0"/>
        <w:ind w:left="224"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F440E24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Data___________________                                    firma_____________________________________________</w:t>
      </w:r>
    </w:p>
    <w:p w14:paraId="70DF847E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14:paraId="49EADB12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Documento di identità in fotocopia</w:t>
      </w:r>
    </w:p>
    <w:p w14:paraId="51E320C6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Allegato B (griglia di valutazione) </w:t>
      </w:r>
    </w:p>
    <w:p w14:paraId="116D209A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Curriculum Vitae</w:t>
      </w:r>
    </w:p>
    <w:p w14:paraId="2288712A" w14:textId="77777777" w:rsidR="00530556" w:rsidRPr="00530556" w:rsidRDefault="00530556" w:rsidP="005305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14:paraId="676A1B17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N.B.: </w:t>
      </w:r>
      <w:r w:rsidRPr="00530556"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6C9E4274" w14:textId="77777777" w:rsidR="00530556" w:rsidRDefault="00530556" w:rsidP="0053055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7A8FFD" w14:textId="77777777" w:rsidR="00530556" w:rsidRPr="00C20594" w:rsidRDefault="00530556" w:rsidP="005305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CF2BD90" w14:textId="346F0B8D" w:rsidR="00530556" w:rsidRPr="00943A71" w:rsidRDefault="00530556" w:rsidP="00530556">
      <w:pPr>
        <w:autoSpaceDE w:val="0"/>
        <w:autoSpaceDN w:val="0"/>
        <w:adjustRightInd w:val="0"/>
        <w:mirrorIndents/>
        <w:jc w:val="both"/>
        <w:rPr>
          <w:rFonts w:eastAsiaTheme="minorEastAsia" w:cstheme="minorHAnsi"/>
          <w:bCs/>
          <w:i/>
          <w:sz w:val="24"/>
          <w:szCs w:val="24"/>
        </w:rPr>
      </w:pPr>
      <w:r w:rsidRPr="0052529B">
        <w:rPr>
          <w:rFonts w:eastAsiaTheme="minorEastAsia" w:cstheme="minorHAnsi"/>
          <w:bCs/>
          <w:i/>
          <w:sz w:val="24"/>
          <w:szCs w:val="24"/>
        </w:rPr>
        <w:t>il/la sottoscritto/a, ai sensi degli art. 46 e 47 del dpr 28.12.2000 n. 445, consapevole della</w:t>
      </w:r>
      <w:r>
        <w:rPr>
          <w:rFonts w:eastAsiaTheme="minorEastAsia" w:cstheme="minorHAnsi"/>
          <w:bCs/>
          <w:i/>
          <w:sz w:val="24"/>
          <w:szCs w:val="24"/>
        </w:rPr>
        <w:t xml:space="preserve"> </w:t>
      </w:r>
      <w:r w:rsidRPr="00943A71">
        <w:rPr>
          <w:rFonts w:eastAsiaTheme="minorEastAsia" w:cstheme="minorHAnsi"/>
          <w:bCs/>
          <w:i/>
          <w:sz w:val="24"/>
          <w:szCs w:val="24"/>
        </w:rPr>
        <w:t>responsabilit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' penale cui pu</w:t>
      </w:r>
      <w:r>
        <w:rPr>
          <w:rFonts w:eastAsiaTheme="minorEastAsia" w:cstheme="minorHAnsi"/>
          <w:bCs/>
          <w:i/>
          <w:sz w:val="24"/>
          <w:szCs w:val="24"/>
        </w:rPr>
        <w:t>ò</w:t>
      </w:r>
      <w:r w:rsidRPr="00943A71">
        <w:rPr>
          <w:rFonts w:eastAsiaTheme="minorEastAsia" w:cstheme="minorHAnsi"/>
          <w:bCs/>
          <w:i/>
          <w:sz w:val="24"/>
          <w:szCs w:val="24"/>
        </w:rPr>
        <w:t>’ andare incontro in caso di affermazioni mendaci ai sensi dell'art. 76 del medesimo dpr 445/2000 dichiara di avere la necessaria conoscenza della piattaforma F</w:t>
      </w:r>
      <w:r w:rsidR="00FB5F12">
        <w:rPr>
          <w:rFonts w:eastAsiaTheme="minorEastAsia" w:cstheme="minorHAnsi"/>
          <w:bCs/>
          <w:i/>
          <w:sz w:val="24"/>
          <w:szCs w:val="24"/>
        </w:rPr>
        <w:t xml:space="preserve">UTURA 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 e di quant’altro occorrente per svolgere con correttezza tempestivit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075F49A8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8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1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5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0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6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39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7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90A6D"/>
    <w:rsid w:val="002C45D1"/>
    <w:rsid w:val="002C4CDD"/>
    <w:rsid w:val="002C7B6F"/>
    <w:rsid w:val="002E3DB6"/>
    <w:rsid w:val="002E4BCF"/>
    <w:rsid w:val="002F7E18"/>
    <w:rsid w:val="00313029"/>
    <w:rsid w:val="00332BF7"/>
    <w:rsid w:val="003367B4"/>
    <w:rsid w:val="003931E4"/>
    <w:rsid w:val="003A1120"/>
    <w:rsid w:val="003C32A2"/>
    <w:rsid w:val="003C70C7"/>
    <w:rsid w:val="003D2988"/>
    <w:rsid w:val="003F216C"/>
    <w:rsid w:val="003F58FD"/>
    <w:rsid w:val="00400B05"/>
    <w:rsid w:val="0040702C"/>
    <w:rsid w:val="004208E4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3958"/>
    <w:rsid w:val="006C3BAE"/>
    <w:rsid w:val="006D017A"/>
    <w:rsid w:val="006D41AD"/>
    <w:rsid w:val="006F3142"/>
    <w:rsid w:val="006F7458"/>
    <w:rsid w:val="0070730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4F1"/>
    <w:rsid w:val="00A34670"/>
    <w:rsid w:val="00A45C15"/>
    <w:rsid w:val="00A50301"/>
    <w:rsid w:val="00A53083"/>
    <w:rsid w:val="00A76F49"/>
    <w:rsid w:val="00A90D11"/>
    <w:rsid w:val="00A9716B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5471"/>
    <w:rsid w:val="00C87C12"/>
    <w:rsid w:val="00CB4C0C"/>
    <w:rsid w:val="00CC353D"/>
    <w:rsid w:val="00CC6022"/>
    <w:rsid w:val="00CD0570"/>
    <w:rsid w:val="00CF1A32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A0BB4"/>
    <w:rsid w:val="00DC0406"/>
    <w:rsid w:val="00DC681C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63CBA"/>
    <w:rsid w:val="00E72C2F"/>
    <w:rsid w:val="00E84277"/>
    <w:rsid w:val="00EB3C8E"/>
    <w:rsid w:val="00EB5043"/>
    <w:rsid w:val="00EB5330"/>
    <w:rsid w:val="00EB6037"/>
    <w:rsid w:val="00ED4CD8"/>
    <w:rsid w:val="00ED5176"/>
    <w:rsid w:val="00EE2349"/>
    <w:rsid w:val="00EF1F0F"/>
    <w:rsid w:val="00F07031"/>
    <w:rsid w:val="00F114F3"/>
    <w:rsid w:val="00F241F1"/>
    <w:rsid w:val="00F27D40"/>
    <w:rsid w:val="00F345B8"/>
    <w:rsid w:val="00F355E3"/>
    <w:rsid w:val="00F417D1"/>
    <w:rsid w:val="00F61F6B"/>
    <w:rsid w:val="00F72F5F"/>
    <w:rsid w:val="00F763EB"/>
    <w:rsid w:val="00F802A3"/>
    <w:rsid w:val="00F81D4F"/>
    <w:rsid w:val="00FB0248"/>
    <w:rsid w:val="00FB5BF9"/>
    <w:rsid w:val="00FB5F12"/>
    <w:rsid w:val="00FC19C7"/>
    <w:rsid w:val="00FD0BA1"/>
    <w:rsid w:val="00FD163B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3</cp:revision>
  <cp:lastPrinted>2024-02-14T12:14:00Z</cp:lastPrinted>
  <dcterms:created xsi:type="dcterms:W3CDTF">2024-07-11T07:12:00Z</dcterms:created>
  <dcterms:modified xsi:type="dcterms:W3CDTF">2024-07-11T07:13:00Z</dcterms:modified>
</cp:coreProperties>
</file>